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6E1FFA" w14:textId="0F8C13DA" w:rsidR="00444A02" w:rsidRDefault="00210851">
      <w:r>
        <w:t>Khảo sát hệ thống phòng trọ: Homedy</w:t>
      </w:r>
    </w:p>
    <w:p w14:paraId="0BE2423A" w14:textId="5099BAE9" w:rsidR="00210851" w:rsidRDefault="00210851">
      <w:r>
        <w:t>Link trang web:</w:t>
      </w:r>
      <w:r w:rsidRPr="00210851">
        <w:t xml:space="preserve"> </w:t>
      </w:r>
      <w:hyperlink r:id="rId5" w:history="1">
        <w:r w:rsidRPr="00DA2EA2">
          <w:rPr>
            <w:rStyle w:val="Hyperlink"/>
          </w:rPr>
          <w:t>https://homedy.com/</w:t>
        </w:r>
      </w:hyperlink>
    </w:p>
    <w:p w14:paraId="1F183CA9" w14:textId="32B20EFD" w:rsidR="00210851" w:rsidRDefault="00210851">
      <w:r>
        <w:rPr>
          <w:noProof/>
        </w:rPr>
        <w:drawing>
          <wp:inline distT="0" distB="0" distL="0" distR="0" wp14:anchorId="6F1083DB" wp14:editId="3B06EBD6">
            <wp:extent cx="5943600" cy="54203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5420360"/>
                    </a:xfrm>
                    <a:prstGeom prst="rect">
                      <a:avLst/>
                    </a:prstGeom>
                  </pic:spPr>
                </pic:pic>
              </a:graphicData>
            </a:graphic>
          </wp:inline>
        </w:drawing>
      </w:r>
    </w:p>
    <w:p w14:paraId="73F5C6F0" w14:textId="36DDECE2" w:rsidR="00BB51ED" w:rsidRDefault="00BB51ED"/>
    <w:p w14:paraId="7AD57224" w14:textId="6988B953" w:rsidR="00BB51ED" w:rsidRDefault="00BB51ED"/>
    <w:p w14:paraId="3D3A94DF" w14:textId="0B6E0230" w:rsidR="00BB51ED" w:rsidRDefault="00BB51ED"/>
    <w:p w14:paraId="16569061" w14:textId="11EDA1C6" w:rsidR="00BB51ED" w:rsidRDefault="00BB51ED"/>
    <w:p w14:paraId="6463D5CF" w14:textId="650E5ED5" w:rsidR="00BB51ED" w:rsidRDefault="00BB51ED"/>
    <w:p w14:paraId="2F8E00F6" w14:textId="75C7A884" w:rsidR="00BB51ED" w:rsidRDefault="00BB51ED"/>
    <w:p w14:paraId="0798D747" w14:textId="77777777" w:rsidR="00BB51ED" w:rsidRDefault="00BB51ED"/>
    <w:p w14:paraId="7D13F6A1" w14:textId="579D1DBB" w:rsidR="00210851" w:rsidRDefault="00210851" w:rsidP="00210851">
      <w:pPr>
        <w:pStyle w:val="ListParagraph"/>
        <w:numPr>
          <w:ilvl w:val="0"/>
          <w:numId w:val="2"/>
        </w:numPr>
      </w:pPr>
      <w:r>
        <w:lastRenderedPageBreak/>
        <w:t>Trước khi đăng nhập</w:t>
      </w:r>
    </w:p>
    <w:p w14:paraId="418A7450" w14:textId="0C560BA7" w:rsidR="00210851" w:rsidRDefault="00210851" w:rsidP="00210851">
      <w:pPr>
        <w:pStyle w:val="ListParagraph"/>
        <w:numPr>
          <w:ilvl w:val="1"/>
          <w:numId w:val="2"/>
        </w:numPr>
      </w:pPr>
      <w:r>
        <w:t>Trang chủ</w:t>
      </w:r>
    </w:p>
    <w:p w14:paraId="243F9B79" w14:textId="04440258" w:rsidR="00BB51ED" w:rsidRDefault="00210851" w:rsidP="00BB51ED">
      <w:pPr>
        <w:pStyle w:val="ListParagraph"/>
        <w:numPr>
          <w:ilvl w:val="2"/>
          <w:numId w:val="2"/>
        </w:numPr>
      </w:pPr>
      <w:r>
        <w:t>Phần header</w:t>
      </w:r>
    </w:p>
    <w:p w14:paraId="210F9DCB" w14:textId="4303C5CB" w:rsidR="00C61C61" w:rsidRDefault="00210851" w:rsidP="00C61C61">
      <w:pPr>
        <w:ind w:left="2340"/>
      </w:pPr>
      <w:r>
        <w:t>Trang homedy gồm các chức năng chính:Dự án, Mua bán, Cho thuêm Cộng đồng, Tiện ích, Danh bạ</w:t>
      </w:r>
      <w:r w:rsidR="00BB51ED">
        <w:t>, Đăng nhập, Dành cho môi giới</w:t>
      </w:r>
    </w:p>
    <w:p w14:paraId="2D0F7C84" w14:textId="17DB193A" w:rsidR="00BB51ED" w:rsidRDefault="00210851" w:rsidP="00BB51ED">
      <w:pPr>
        <w:pStyle w:val="ListParagraph"/>
        <w:numPr>
          <w:ilvl w:val="2"/>
          <w:numId w:val="2"/>
        </w:numPr>
        <w:ind w:left="2340"/>
      </w:pPr>
      <w:r>
        <w:t>Phần body</w:t>
      </w:r>
    </w:p>
    <w:p w14:paraId="4B637A4C" w14:textId="119A30E5" w:rsidR="00BB51ED" w:rsidRDefault="00BB51ED" w:rsidP="00BB51ED">
      <w:pPr>
        <w:pStyle w:val="ListParagraph"/>
        <w:numPr>
          <w:ilvl w:val="3"/>
          <w:numId w:val="2"/>
        </w:numPr>
      </w:pPr>
      <w:r>
        <w:t xml:space="preserve">Tìm kiếm </w:t>
      </w:r>
    </w:p>
    <w:p w14:paraId="63528D51" w14:textId="3EEDC0A6" w:rsidR="00BB51ED" w:rsidRDefault="00BB51ED" w:rsidP="00BB51ED">
      <w:pPr>
        <w:pStyle w:val="ListParagraph"/>
        <w:numPr>
          <w:ilvl w:val="3"/>
          <w:numId w:val="2"/>
        </w:numPr>
      </w:pPr>
      <w:r>
        <w:t>Quảng cáo</w:t>
      </w:r>
    </w:p>
    <w:p w14:paraId="67E3262C" w14:textId="0AFBFD9B" w:rsidR="00BB51ED" w:rsidRDefault="00BB51ED" w:rsidP="00BB51ED">
      <w:pPr>
        <w:pStyle w:val="ListParagraph"/>
        <w:numPr>
          <w:ilvl w:val="3"/>
          <w:numId w:val="2"/>
        </w:numPr>
      </w:pPr>
      <w:r>
        <w:t>Dự án nổi bật</w:t>
      </w:r>
    </w:p>
    <w:p w14:paraId="573C79EA" w14:textId="4BCFA75A" w:rsidR="00BB51ED" w:rsidRDefault="00BB51ED" w:rsidP="00BB51ED">
      <w:pPr>
        <w:pStyle w:val="ListParagraph"/>
        <w:numPr>
          <w:ilvl w:val="3"/>
          <w:numId w:val="2"/>
        </w:numPr>
      </w:pPr>
      <w:r>
        <w:t>Bất động sản mới nhất</w:t>
      </w:r>
    </w:p>
    <w:p w14:paraId="78540DF8" w14:textId="60EF5998" w:rsidR="00BB51ED" w:rsidRDefault="00BB51ED" w:rsidP="00BB51ED">
      <w:pPr>
        <w:pStyle w:val="ListParagraph"/>
        <w:numPr>
          <w:ilvl w:val="3"/>
          <w:numId w:val="2"/>
        </w:numPr>
      </w:pPr>
      <w:r>
        <w:t xml:space="preserve">Gợi ý tìm nhanh </w:t>
      </w:r>
    </w:p>
    <w:p w14:paraId="6E16B4ED" w14:textId="3CB6880D" w:rsidR="00BB51ED" w:rsidRDefault="00210851" w:rsidP="00BB51ED">
      <w:pPr>
        <w:pStyle w:val="ListParagraph"/>
        <w:numPr>
          <w:ilvl w:val="2"/>
          <w:numId w:val="2"/>
        </w:numPr>
        <w:ind w:left="2340"/>
      </w:pPr>
      <w:r>
        <w:t>Phần footer</w:t>
      </w:r>
    </w:p>
    <w:p w14:paraId="418E2427" w14:textId="4868B48B" w:rsidR="00BB51ED" w:rsidRDefault="00BB51ED" w:rsidP="00BB51ED">
      <w:pPr>
        <w:pStyle w:val="ListParagraph"/>
        <w:numPr>
          <w:ilvl w:val="3"/>
          <w:numId w:val="2"/>
        </w:numPr>
      </w:pPr>
      <w:r>
        <w:t>Về Homedy</w:t>
      </w:r>
    </w:p>
    <w:p w14:paraId="73E326DD" w14:textId="77B4BFAC" w:rsidR="00BB51ED" w:rsidRDefault="00BB51ED" w:rsidP="00BB51ED">
      <w:pPr>
        <w:pStyle w:val="ListParagraph"/>
        <w:numPr>
          <w:ilvl w:val="3"/>
          <w:numId w:val="2"/>
        </w:numPr>
      </w:pPr>
      <w:r>
        <w:t>Tài khoản</w:t>
      </w:r>
    </w:p>
    <w:p w14:paraId="6C2A1C7F" w14:textId="341A94F3" w:rsidR="00BB51ED" w:rsidRDefault="00BB51ED" w:rsidP="00BB51ED">
      <w:pPr>
        <w:pStyle w:val="ListParagraph"/>
        <w:numPr>
          <w:ilvl w:val="3"/>
          <w:numId w:val="2"/>
        </w:numPr>
      </w:pPr>
      <w:r>
        <w:t>Kiên kết</w:t>
      </w:r>
    </w:p>
    <w:p w14:paraId="7AD0F887" w14:textId="75E72C2C" w:rsidR="00BB51ED" w:rsidRDefault="00BB51ED" w:rsidP="00BB51ED">
      <w:pPr>
        <w:pStyle w:val="ListParagraph"/>
        <w:numPr>
          <w:ilvl w:val="3"/>
          <w:numId w:val="2"/>
        </w:numPr>
      </w:pPr>
      <w:r>
        <w:t>Kết nối với chúng tôi</w:t>
      </w:r>
    </w:p>
    <w:p w14:paraId="00CAE8C4" w14:textId="42A00D1B" w:rsidR="00BB51ED" w:rsidRDefault="00BB51ED" w:rsidP="00BB51ED">
      <w:pPr>
        <w:pStyle w:val="ListParagraph"/>
        <w:numPr>
          <w:ilvl w:val="3"/>
          <w:numId w:val="2"/>
        </w:numPr>
      </w:pPr>
      <w:r>
        <w:t xml:space="preserve">Tải ứng dụng trên điện thoại </w:t>
      </w:r>
    </w:p>
    <w:p w14:paraId="1ED18C71" w14:textId="2A9B65F3" w:rsidR="00BB51ED" w:rsidRDefault="00BB51ED" w:rsidP="00BB51ED">
      <w:pPr>
        <w:pStyle w:val="ListParagraph"/>
        <w:numPr>
          <w:ilvl w:val="3"/>
          <w:numId w:val="2"/>
        </w:numPr>
      </w:pPr>
      <w:r>
        <w:t xml:space="preserve">Bản quyền của công ty </w:t>
      </w:r>
    </w:p>
    <w:p w14:paraId="66F86AC8" w14:textId="2BB47511" w:rsidR="00C61C61" w:rsidRDefault="00C61C61" w:rsidP="00C61C61">
      <w:pPr>
        <w:pStyle w:val="ListParagraph"/>
        <w:numPr>
          <w:ilvl w:val="1"/>
          <w:numId w:val="2"/>
        </w:numPr>
      </w:pPr>
      <w:r>
        <w:t xml:space="preserve">Trang Dự án </w:t>
      </w:r>
    </w:p>
    <w:p w14:paraId="632568CD" w14:textId="77777777" w:rsidR="00C61C61" w:rsidRDefault="00C61C61" w:rsidP="00C61C61">
      <w:pPr>
        <w:ind w:left="360"/>
      </w:pPr>
      <w:r>
        <w:t>Dự án: Nơi người dùng có thể tìm kiếm đầu tư lớn đang trong quá trình thực hiện hoặc đang mở bán, nơi thích hợp để đầu tư sinh lời. Bao gồm các thể loại:Căn hộ, Nhà phố thương mại,</w:t>
      </w:r>
      <w:r w:rsidRPr="00C61C61">
        <w:t xml:space="preserve"> </w:t>
      </w:r>
      <w:r>
        <w:t>Nhà biệt thự liền kề,</w:t>
      </w:r>
      <w:r w:rsidRPr="00C61C61">
        <w:t xml:space="preserve"> </w:t>
      </w:r>
      <w:r>
        <w:t>Đất nền dự án, Mặt bằng văn phòng, Khách sạn.</w:t>
      </w:r>
    </w:p>
    <w:p w14:paraId="7B033A9D" w14:textId="635E06F1" w:rsidR="00C61C61" w:rsidRDefault="00C61C61" w:rsidP="00C61C61">
      <w:pPr>
        <w:pStyle w:val="ListParagraph"/>
        <w:numPr>
          <w:ilvl w:val="2"/>
          <w:numId w:val="2"/>
        </w:numPr>
      </w:pPr>
      <w:r>
        <w:t xml:space="preserve">Phần header: Header chung </w:t>
      </w:r>
    </w:p>
    <w:p w14:paraId="7C9F60E3" w14:textId="293D3786" w:rsidR="00C61C61" w:rsidRDefault="00C61C61" w:rsidP="00C61C61">
      <w:pPr>
        <w:pStyle w:val="ListParagraph"/>
        <w:numPr>
          <w:ilvl w:val="2"/>
          <w:numId w:val="2"/>
        </w:numPr>
      </w:pPr>
      <w:r>
        <w:t>Phần body</w:t>
      </w:r>
    </w:p>
    <w:p w14:paraId="2C87DFB4" w14:textId="13A904C1" w:rsidR="00C61C61" w:rsidRDefault="00C61C61" w:rsidP="00C61C61">
      <w:pPr>
        <w:pStyle w:val="ListParagraph"/>
        <w:numPr>
          <w:ilvl w:val="3"/>
          <w:numId w:val="2"/>
        </w:numPr>
      </w:pPr>
      <w:r>
        <w:t>Thanh tìm kiếm: tìm kiếm theo khu vực, dự án địa điểm.</w:t>
      </w:r>
    </w:p>
    <w:p w14:paraId="068D8CF7" w14:textId="17B50A2A" w:rsidR="00C61C61" w:rsidRDefault="00C61C61" w:rsidP="00C61C61">
      <w:pPr>
        <w:pStyle w:val="ListParagraph"/>
        <w:numPr>
          <w:ilvl w:val="3"/>
          <w:numId w:val="2"/>
        </w:numPr>
      </w:pPr>
      <w:r>
        <w:t>Tìm kiếm nâng cao: tỉnh/thành phố,  Quận/Huyện, Khoảng giá, trạng thái ,tiến độ</w:t>
      </w:r>
    </w:p>
    <w:p w14:paraId="1E638678" w14:textId="7BD67E36" w:rsidR="00C61C61" w:rsidRDefault="00C61C61" w:rsidP="00667DCB">
      <w:pPr>
        <w:pStyle w:val="ListParagraph"/>
        <w:numPr>
          <w:ilvl w:val="3"/>
          <w:numId w:val="2"/>
        </w:numPr>
      </w:pPr>
      <w:r>
        <w:t>Dự án căn hộ̣</w:t>
      </w:r>
      <w:r w:rsidR="00667DCB">
        <w:t>:Chia làm 2 phần chính</w:t>
      </w:r>
    </w:p>
    <w:p w14:paraId="6B0C8504" w14:textId="5900B399" w:rsidR="00667DCB" w:rsidRDefault="00667DCB" w:rsidP="00667DCB">
      <w:pPr>
        <w:pStyle w:val="ListParagraph"/>
        <w:numPr>
          <w:ilvl w:val="4"/>
          <w:numId w:val="2"/>
        </w:numPr>
      </w:pPr>
      <w:r>
        <w:t>Danh sách căn hộ</w:t>
      </w:r>
    </w:p>
    <w:p w14:paraId="0AF6DB50" w14:textId="097A2EAA" w:rsidR="00667DCB" w:rsidRDefault="00667DCB" w:rsidP="002D222A">
      <w:pPr>
        <w:pStyle w:val="ListParagraph"/>
        <w:numPr>
          <w:ilvl w:val="5"/>
          <w:numId w:val="2"/>
        </w:numPr>
        <w:ind w:left="3870"/>
      </w:pPr>
      <w:r>
        <w:t>Hiển thị hình ảnh</w:t>
      </w:r>
    </w:p>
    <w:p w14:paraId="2F5CD273" w14:textId="5D6A257F" w:rsidR="00667DCB" w:rsidRDefault="00667DCB" w:rsidP="002D222A">
      <w:pPr>
        <w:pStyle w:val="ListParagraph"/>
        <w:numPr>
          <w:ilvl w:val="5"/>
          <w:numId w:val="2"/>
        </w:numPr>
        <w:ind w:left="3870"/>
      </w:pPr>
      <w:r>
        <w:t xml:space="preserve">Tên của dự án,đia chỉ, thông tin về dự án, trạng thái </w:t>
      </w:r>
    </w:p>
    <w:p w14:paraId="4C2D7405" w14:textId="3DA92556" w:rsidR="00667DCB" w:rsidRDefault="00667DCB" w:rsidP="002D222A">
      <w:pPr>
        <w:pStyle w:val="ListParagraph"/>
        <w:numPr>
          <w:ilvl w:val="5"/>
          <w:numId w:val="2"/>
        </w:numPr>
        <w:ind w:left="3870"/>
      </w:pPr>
      <w:r>
        <w:t>Tính năng so sánh</w:t>
      </w:r>
      <w:r w:rsidR="002D222A">
        <w:t>: Đặc biệt hơn so với những trang web khác về tính năng so sánh. Ở trang web Homedy cần chọn 3 trang web để cùng thực hiện chức năng này</w:t>
      </w:r>
    </w:p>
    <w:p w14:paraId="5C56D420" w14:textId="40A0A4C2" w:rsidR="00667DCB" w:rsidRDefault="00667DCB" w:rsidP="00667DCB">
      <w:pPr>
        <w:pStyle w:val="ListParagraph"/>
        <w:ind w:left="4320"/>
      </w:pPr>
      <w:r>
        <w:rPr>
          <w:noProof/>
        </w:rPr>
        <w:lastRenderedPageBreak/>
        <w:drawing>
          <wp:inline distT="0" distB="0" distL="0" distR="0" wp14:anchorId="681AB97B" wp14:editId="5697B003">
            <wp:extent cx="3390900" cy="2436304"/>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10505" cy="2450390"/>
                    </a:xfrm>
                    <a:prstGeom prst="rect">
                      <a:avLst/>
                    </a:prstGeom>
                  </pic:spPr>
                </pic:pic>
              </a:graphicData>
            </a:graphic>
          </wp:inline>
        </w:drawing>
      </w:r>
    </w:p>
    <w:p w14:paraId="6DDD7D77" w14:textId="461ED4B7" w:rsidR="00667DCB" w:rsidRDefault="002D222A" w:rsidP="00667DCB">
      <w:pPr>
        <w:pStyle w:val="ListParagraph"/>
        <w:ind w:left="4320"/>
      </w:pPr>
      <w:r>
        <w:t>T</w:t>
      </w:r>
      <w:r w:rsidR="00667DCB">
        <w:t xml:space="preserve">ính năng </w:t>
      </w:r>
      <w:r>
        <w:t>so sánh giúp</w:t>
      </w:r>
      <w:r w:rsidR="00667DCB">
        <w:t xml:space="preserve"> người dùng có thể so sánh những dự án mà mình thích thú với nhau để đưa ra những quan điểm phù hợp với bản thân nhất</w:t>
      </w:r>
      <w:r>
        <w:t>.</w:t>
      </w:r>
    </w:p>
    <w:p w14:paraId="3A7075A3" w14:textId="5ADB5764" w:rsidR="002D222A" w:rsidRDefault="002D222A" w:rsidP="00667DCB">
      <w:pPr>
        <w:pStyle w:val="ListParagraph"/>
        <w:ind w:left="4320"/>
      </w:pPr>
      <w:r>
        <w:t>Ở chức năng này người dùng so sánh được các thông số cũng như vị trí, các tiện ích phúc lợi,…</w:t>
      </w:r>
    </w:p>
    <w:p w14:paraId="1F161781" w14:textId="5140B0EF" w:rsidR="002D222A" w:rsidRDefault="002D222A" w:rsidP="00667DCB">
      <w:pPr>
        <w:pStyle w:val="ListParagraph"/>
        <w:ind w:left="4320"/>
      </w:pPr>
      <w:r>
        <w:rPr>
          <w:noProof/>
        </w:rPr>
        <w:drawing>
          <wp:inline distT="0" distB="0" distL="0" distR="0" wp14:anchorId="2F07764B" wp14:editId="39176313">
            <wp:extent cx="3295650" cy="3614300"/>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07959" cy="3627799"/>
                    </a:xfrm>
                    <a:prstGeom prst="rect">
                      <a:avLst/>
                    </a:prstGeom>
                  </pic:spPr>
                </pic:pic>
              </a:graphicData>
            </a:graphic>
          </wp:inline>
        </w:drawing>
      </w:r>
    </w:p>
    <w:p w14:paraId="34CEABAF" w14:textId="77777777" w:rsidR="00667DCB" w:rsidRDefault="00667DCB" w:rsidP="00667DCB">
      <w:pPr>
        <w:pStyle w:val="ListParagraph"/>
        <w:ind w:left="4320"/>
      </w:pPr>
    </w:p>
    <w:p w14:paraId="1FD79561" w14:textId="2CDFA4CA" w:rsidR="00667DCB" w:rsidRDefault="00667DCB" w:rsidP="00667DCB">
      <w:pPr>
        <w:pStyle w:val="ListParagraph"/>
        <w:numPr>
          <w:ilvl w:val="4"/>
          <w:numId w:val="2"/>
        </w:numPr>
      </w:pPr>
      <w:r>
        <w:t>Danh sách tỉnh thành được rao bán nhiều, căn hộ đang “HOT” tại Việt Nam</w:t>
      </w:r>
    </w:p>
    <w:p w14:paraId="2FE4346E" w14:textId="42248AEC" w:rsidR="002D222A" w:rsidRDefault="002D222A" w:rsidP="002D222A">
      <w:pPr>
        <w:pStyle w:val="ListParagraph"/>
        <w:ind w:left="3600"/>
      </w:pPr>
      <w:r>
        <w:rPr>
          <w:noProof/>
        </w:rPr>
        <w:lastRenderedPageBreak/>
        <w:drawing>
          <wp:inline distT="0" distB="0" distL="0" distR="0" wp14:anchorId="319B4F9A" wp14:editId="2E49879C">
            <wp:extent cx="2314575" cy="1838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14575" cy="1838325"/>
                    </a:xfrm>
                    <a:prstGeom prst="rect">
                      <a:avLst/>
                    </a:prstGeom>
                  </pic:spPr>
                </pic:pic>
              </a:graphicData>
            </a:graphic>
          </wp:inline>
        </w:drawing>
      </w:r>
    </w:p>
    <w:p w14:paraId="0EF268B6" w14:textId="2EA75638" w:rsidR="002D222A" w:rsidRDefault="002D222A" w:rsidP="002D222A">
      <w:pPr>
        <w:pStyle w:val="ListParagraph"/>
        <w:ind w:left="3600"/>
      </w:pPr>
      <w:r>
        <w:t>Đây là phần mở rộng của tính năng tìm kiếm, liệt kê ra các tỉnh thành có số lượng nhiều để người dùng dễ dàng lựa chọn.</w:t>
      </w:r>
    </w:p>
    <w:p w14:paraId="455CE8DA" w14:textId="2FE756FB" w:rsidR="00667DCB" w:rsidRDefault="00667DCB" w:rsidP="00667DCB">
      <w:pPr>
        <w:pStyle w:val="ListParagraph"/>
        <w:numPr>
          <w:ilvl w:val="4"/>
          <w:numId w:val="2"/>
        </w:numPr>
      </w:pPr>
      <w:r>
        <w:t>Quảng cáo</w:t>
      </w:r>
    </w:p>
    <w:p w14:paraId="310062F8" w14:textId="07F295A4" w:rsidR="00C61C61" w:rsidRDefault="00C61C61" w:rsidP="00C61C61">
      <w:pPr>
        <w:pStyle w:val="ListParagraph"/>
        <w:numPr>
          <w:ilvl w:val="2"/>
          <w:numId w:val="2"/>
        </w:numPr>
      </w:pPr>
      <w:r>
        <w:t>Phần Footer</w:t>
      </w:r>
      <w:r w:rsidR="002D222A">
        <w:t>: Footer chung</w:t>
      </w:r>
    </w:p>
    <w:p w14:paraId="1173E53D" w14:textId="5EAC9E97" w:rsidR="002D222A" w:rsidRDefault="002D222A" w:rsidP="002D222A">
      <w:pPr>
        <w:pStyle w:val="ListParagraph"/>
        <w:numPr>
          <w:ilvl w:val="1"/>
          <w:numId w:val="2"/>
        </w:numPr>
      </w:pPr>
      <w:r>
        <w:t>Trang mua bán</w:t>
      </w:r>
    </w:p>
    <w:p w14:paraId="1F4CF441" w14:textId="64A8CE5A" w:rsidR="002D222A" w:rsidRDefault="00D87D9A" w:rsidP="002D222A">
      <w:pPr>
        <w:ind w:left="720"/>
      </w:pPr>
      <w:r>
        <w:t xml:space="preserve">Mua bán: nơi người dùng lựa chọn để có cho mình căn nhà mo ước cho gia đình mình </w:t>
      </w:r>
    </w:p>
    <w:p w14:paraId="3B15A767" w14:textId="77777777" w:rsidR="00D87D9A" w:rsidRDefault="00D87D9A" w:rsidP="00D87D9A">
      <w:pPr>
        <w:pStyle w:val="ListParagraph"/>
        <w:numPr>
          <w:ilvl w:val="2"/>
          <w:numId w:val="2"/>
        </w:numPr>
      </w:pPr>
      <w:r>
        <w:t xml:space="preserve">Phần header: Header chung </w:t>
      </w:r>
    </w:p>
    <w:p w14:paraId="48C3EA84" w14:textId="77777777" w:rsidR="00D87D9A" w:rsidRDefault="00D87D9A" w:rsidP="00D87D9A">
      <w:pPr>
        <w:pStyle w:val="ListParagraph"/>
        <w:numPr>
          <w:ilvl w:val="2"/>
          <w:numId w:val="2"/>
        </w:numPr>
      </w:pPr>
      <w:r>
        <w:t>Phần body</w:t>
      </w:r>
    </w:p>
    <w:p w14:paraId="1F08AA77" w14:textId="77777777" w:rsidR="00D87D9A" w:rsidRDefault="00D87D9A" w:rsidP="00D87D9A">
      <w:pPr>
        <w:pStyle w:val="ListParagraph"/>
        <w:numPr>
          <w:ilvl w:val="3"/>
          <w:numId w:val="2"/>
        </w:numPr>
      </w:pPr>
      <w:r>
        <w:t>Thanh tìm kiếm: tìm kiếm theo khu vực, dự án địa điểm.</w:t>
      </w:r>
    </w:p>
    <w:p w14:paraId="2A8048E9" w14:textId="77777777" w:rsidR="00D87D9A" w:rsidRDefault="00D87D9A" w:rsidP="00D87D9A">
      <w:pPr>
        <w:pStyle w:val="ListParagraph"/>
        <w:numPr>
          <w:ilvl w:val="3"/>
          <w:numId w:val="2"/>
        </w:numPr>
      </w:pPr>
      <w:r>
        <w:t>Tìm kiếm nâng cao: tỉnh/thành phố,  Quận/Huyện, Khoảng giá, trạng thái ,tiến độ</w:t>
      </w:r>
    </w:p>
    <w:p w14:paraId="1679D688" w14:textId="77777777" w:rsidR="00D87D9A" w:rsidRDefault="00D87D9A" w:rsidP="00D87D9A">
      <w:pPr>
        <w:pStyle w:val="ListParagraph"/>
        <w:numPr>
          <w:ilvl w:val="3"/>
          <w:numId w:val="2"/>
        </w:numPr>
      </w:pPr>
      <w:r>
        <w:t>Dự án căn hộ̣:Chia làm 2 phần chính</w:t>
      </w:r>
    </w:p>
    <w:p w14:paraId="5B27E89C" w14:textId="77777777" w:rsidR="00D87D9A" w:rsidRDefault="00D87D9A" w:rsidP="00D87D9A">
      <w:pPr>
        <w:pStyle w:val="ListParagraph"/>
        <w:numPr>
          <w:ilvl w:val="4"/>
          <w:numId w:val="2"/>
        </w:numPr>
      </w:pPr>
      <w:r>
        <w:t>Danh sách căn hộ</w:t>
      </w:r>
    </w:p>
    <w:p w14:paraId="25139445" w14:textId="77777777" w:rsidR="00D87D9A" w:rsidRDefault="00D87D9A" w:rsidP="00D87D9A">
      <w:pPr>
        <w:pStyle w:val="ListParagraph"/>
        <w:numPr>
          <w:ilvl w:val="5"/>
          <w:numId w:val="2"/>
        </w:numPr>
        <w:ind w:left="3870"/>
      </w:pPr>
      <w:r>
        <w:t>Hiển thị hình ảnh</w:t>
      </w:r>
    </w:p>
    <w:p w14:paraId="7B2BEE9C" w14:textId="41B5EE46" w:rsidR="00D87D9A" w:rsidRDefault="00D87D9A" w:rsidP="00D87D9A">
      <w:pPr>
        <w:pStyle w:val="ListParagraph"/>
        <w:numPr>
          <w:ilvl w:val="5"/>
          <w:numId w:val="2"/>
        </w:numPr>
        <w:ind w:left="3870"/>
      </w:pPr>
      <w:r>
        <w:t xml:space="preserve">Tên của dự án,đia chỉ, thông tin về dự án, trạng thái </w:t>
      </w:r>
    </w:p>
    <w:p w14:paraId="7B82B98F" w14:textId="24D90762" w:rsidR="00D87D9A" w:rsidRDefault="00D87D9A" w:rsidP="00D87D9A">
      <w:pPr>
        <w:pStyle w:val="ListParagraph"/>
        <w:numPr>
          <w:ilvl w:val="5"/>
          <w:numId w:val="2"/>
        </w:numPr>
        <w:ind w:left="3870"/>
      </w:pPr>
      <w:r>
        <w:t>Hiển thị người đăng tin và Chat ngay</w:t>
      </w:r>
    </w:p>
    <w:p w14:paraId="34FD053B" w14:textId="2DD0FC58" w:rsidR="00D87D9A" w:rsidRDefault="00D87D9A" w:rsidP="00D87D9A">
      <w:pPr>
        <w:pStyle w:val="ListParagraph"/>
        <w:ind w:left="3870"/>
      </w:pPr>
      <w:r>
        <w:rPr>
          <w:noProof/>
        </w:rPr>
        <w:drawing>
          <wp:inline distT="0" distB="0" distL="0" distR="0" wp14:anchorId="43187E46" wp14:editId="1DB11721">
            <wp:extent cx="1895475" cy="5048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95475" cy="504825"/>
                    </a:xfrm>
                    <a:prstGeom prst="rect">
                      <a:avLst/>
                    </a:prstGeom>
                  </pic:spPr>
                </pic:pic>
              </a:graphicData>
            </a:graphic>
          </wp:inline>
        </w:drawing>
      </w:r>
    </w:p>
    <w:p w14:paraId="456D8E04" w14:textId="39704D0D" w:rsidR="00D87D9A" w:rsidRDefault="00D87D9A" w:rsidP="00D87D9A">
      <w:pPr>
        <w:pStyle w:val="ListParagraph"/>
        <w:ind w:left="3870"/>
      </w:pPr>
      <w:r>
        <w:t>Khi người dùng chọn vào người đăng tin( Sơn Nguyễn):</w:t>
      </w:r>
    </w:p>
    <w:p w14:paraId="2448CF9B" w14:textId="2F9604C7" w:rsidR="00D87D9A" w:rsidRDefault="00D87D9A" w:rsidP="00D87D9A">
      <w:pPr>
        <w:pStyle w:val="ListParagraph"/>
        <w:ind w:left="3870"/>
      </w:pPr>
      <w:r>
        <w:rPr>
          <w:noProof/>
        </w:rPr>
        <w:lastRenderedPageBreak/>
        <w:drawing>
          <wp:inline distT="0" distB="0" distL="0" distR="0" wp14:anchorId="17D2A8B8" wp14:editId="6D31EE76">
            <wp:extent cx="3590925" cy="3416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98867" cy="3424307"/>
                    </a:xfrm>
                    <a:prstGeom prst="rect">
                      <a:avLst/>
                    </a:prstGeom>
                  </pic:spPr>
                </pic:pic>
              </a:graphicData>
            </a:graphic>
          </wp:inline>
        </w:drawing>
      </w:r>
    </w:p>
    <w:p w14:paraId="29420CF4" w14:textId="36553D43" w:rsidR="00D87D9A" w:rsidRDefault="00D87D9A" w:rsidP="00D87D9A">
      <w:pPr>
        <w:pStyle w:val="ListParagraph"/>
        <w:ind w:left="3870"/>
      </w:pPr>
      <w:r>
        <w:t>Thông tin về những tin tức và thống kê sẽ hiện lên, ngoài ra tính năng chat giúp cho người dùng tương tác trực tiếp với người đăng tin mà không qua một bước chung gian nào</w:t>
      </w:r>
    </w:p>
    <w:p w14:paraId="7F1C05D6" w14:textId="62A71310" w:rsidR="00D87D9A" w:rsidRDefault="00D87D9A" w:rsidP="00D87D9A">
      <w:pPr>
        <w:pStyle w:val="ListParagraph"/>
        <w:ind w:left="3870"/>
      </w:pPr>
      <w:r>
        <w:rPr>
          <w:noProof/>
        </w:rPr>
        <w:drawing>
          <wp:inline distT="0" distB="0" distL="0" distR="0" wp14:anchorId="5B85CE8E" wp14:editId="375212C6">
            <wp:extent cx="2314575" cy="31146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14575" cy="3114675"/>
                    </a:xfrm>
                    <a:prstGeom prst="rect">
                      <a:avLst/>
                    </a:prstGeom>
                  </pic:spPr>
                </pic:pic>
              </a:graphicData>
            </a:graphic>
          </wp:inline>
        </w:drawing>
      </w:r>
    </w:p>
    <w:p w14:paraId="3E93448C" w14:textId="2B8203AC" w:rsidR="00D87D9A" w:rsidRDefault="00D87D9A" w:rsidP="00D87D9A">
      <w:pPr>
        <w:pStyle w:val="ListParagraph"/>
        <w:ind w:left="3870"/>
      </w:pPr>
      <w:r>
        <w:t>Một của sổ sẽ hiện lên khi nhấn vào nút “Chat ngay”</w:t>
      </w:r>
    </w:p>
    <w:p w14:paraId="10C6A4B6" w14:textId="77777777" w:rsidR="00D87D9A" w:rsidRDefault="00D87D9A" w:rsidP="00D87D9A">
      <w:pPr>
        <w:pStyle w:val="ListParagraph"/>
        <w:numPr>
          <w:ilvl w:val="4"/>
          <w:numId w:val="2"/>
        </w:numPr>
      </w:pPr>
      <w:r>
        <w:t>Danh sách tỉnh thành được rao bán nhiều, căn hộ đang “HOT” tại Việt Nam</w:t>
      </w:r>
    </w:p>
    <w:p w14:paraId="2FA9A3A0" w14:textId="77777777" w:rsidR="00D87D9A" w:rsidRDefault="00D87D9A" w:rsidP="00D87D9A">
      <w:pPr>
        <w:pStyle w:val="ListParagraph"/>
        <w:ind w:left="3600"/>
      </w:pPr>
      <w:r>
        <w:rPr>
          <w:noProof/>
        </w:rPr>
        <w:lastRenderedPageBreak/>
        <w:drawing>
          <wp:inline distT="0" distB="0" distL="0" distR="0" wp14:anchorId="13AFD974" wp14:editId="5C35F5B4">
            <wp:extent cx="2314575" cy="18383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14575" cy="1838325"/>
                    </a:xfrm>
                    <a:prstGeom prst="rect">
                      <a:avLst/>
                    </a:prstGeom>
                  </pic:spPr>
                </pic:pic>
              </a:graphicData>
            </a:graphic>
          </wp:inline>
        </w:drawing>
      </w:r>
    </w:p>
    <w:p w14:paraId="19F6EBDF" w14:textId="77777777" w:rsidR="00D87D9A" w:rsidRDefault="00D87D9A" w:rsidP="00D87D9A">
      <w:pPr>
        <w:pStyle w:val="ListParagraph"/>
        <w:ind w:left="3600"/>
      </w:pPr>
      <w:r>
        <w:t>Đây là phần mở rộng của tính năng tìm kiếm, liệt kê ra các tỉnh thành có số lượng nhiều để người dùng dễ dàng lựa chọn.</w:t>
      </w:r>
    </w:p>
    <w:p w14:paraId="30C38D13" w14:textId="77777777" w:rsidR="00D87D9A" w:rsidRDefault="00D87D9A" w:rsidP="00D87D9A">
      <w:pPr>
        <w:pStyle w:val="ListParagraph"/>
        <w:numPr>
          <w:ilvl w:val="4"/>
          <w:numId w:val="2"/>
        </w:numPr>
      </w:pPr>
      <w:r>
        <w:t>Quảng cáo</w:t>
      </w:r>
    </w:p>
    <w:p w14:paraId="5907DB2E" w14:textId="5B5FAF21" w:rsidR="00D87D9A" w:rsidRDefault="00D87D9A" w:rsidP="00D87D9A">
      <w:pPr>
        <w:pStyle w:val="ListParagraph"/>
        <w:numPr>
          <w:ilvl w:val="2"/>
          <w:numId w:val="2"/>
        </w:numPr>
      </w:pPr>
      <w:r>
        <w:t>Phần Footer: Footer chung</w:t>
      </w:r>
    </w:p>
    <w:p w14:paraId="4499E87C" w14:textId="4E5A5F83" w:rsidR="00D87D9A" w:rsidRDefault="00D87D9A" w:rsidP="00D87D9A">
      <w:pPr>
        <w:pStyle w:val="ListParagraph"/>
        <w:numPr>
          <w:ilvl w:val="1"/>
          <w:numId w:val="2"/>
        </w:numPr>
      </w:pPr>
      <w:r>
        <w:t>Trang cho thuê</w:t>
      </w:r>
    </w:p>
    <w:p w14:paraId="2FA5323C" w14:textId="748401F5" w:rsidR="00D87D9A" w:rsidRDefault="00D87D9A" w:rsidP="00D87D9A">
      <w:pPr>
        <w:pStyle w:val="ListParagraph"/>
        <w:ind w:left="1440"/>
      </w:pPr>
      <w:r>
        <w:t>Trang cho thuê: nơi người dùng vào để thuê trọ.Tương tự như ”trang mua bán” về bố cục</w:t>
      </w:r>
    </w:p>
    <w:p w14:paraId="0A6E4113" w14:textId="77777777" w:rsidR="00D87D9A" w:rsidRDefault="00D87D9A" w:rsidP="00D87D9A">
      <w:pPr>
        <w:pStyle w:val="ListParagraph"/>
        <w:numPr>
          <w:ilvl w:val="2"/>
          <w:numId w:val="2"/>
        </w:numPr>
      </w:pPr>
      <w:r>
        <w:t xml:space="preserve">Phần header: Header chung </w:t>
      </w:r>
    </w:p>
    <w:p w14:paraId="42C32735" w14:textId="77777777" w:rsidR="00D87D9A" w:rsidRDefault="00D87D9A" w:rsidP="00D87D9A">
      <w:pPr>
        <w:pStyle w:val="ListParagraph"/>
        <w:numPr>
          <w:ilvl w:val="2"/>
          <w:numId w:val="2"/>
        </w:numPr>
      </w:pPr>
      <w:r>
        <w:t>Phần body</w:t>
      </w:r>
    </w:p>
    <w:p w14:paraId="53C3E3A9" w14:textId="77777777" w:rsidR="00D87D9A" w:rsidRDefault="00D87D9A" w:rsidP="00D87D9A">
      <w:pPr>
        <w:pStyle w:val="ListParagraph"/>
        <w:numPr>
          <w:ilvl w:val="3"/>
          <w:numId w:val="2"/>
        </w:numPr>
      </w:pPr>
      <w:r>
        <w:t>Thanh tìm kiếm: tìm kiếm theo khu vực, dự án địa điểm.</w:t>
      </w:r>
    </w:p>
    <w:p w14:paraId="1D01A835" w14:textId="77777777" w:rsidR="00D87D9A" w:rsidRDefault="00D87D9A" w:rsidP="00D87D9A">
      <w:pPr>
        <w:pStyle w:val="ListParagraph"/>
        <w:numPr>
          <w:ilvl w:val="3"/>
          <w:numId w:val="2"/>
        </w:numPr>
      </w:pPr>
      <w:r>
        <w:t>Tìm kiếm nâng cao: tỉnh/thành phố,  Quận/Huyện, Khoảng giá, trạng thái ,tiến độ</w:t>
      </w:r>
    </w:p>
    <w:p w14:paraId="639EBC9D" w14:textId="77777777" w:rsidR="00D87D9A" w:rsidRDefault="00D87D9A" w:rsidP="00D87D9A">
      <w:pPr>
        <w:pStyle w:val="ListParagraph"/>
        <w:numPr>
          <w:ilvl w:val="3"/>
          <w:numId w:val="2"/>
        </w:numPr>
      </w:pPr>
      <w:r>
        <w:t>Dự án căn hộ̣:Chia làm 2 phần chính</w:t>
      </w:r>
    </w:p>
    <w:p w14:paraId="5BB6B830" w14:textId="77777777" w:rsidR="00D87D9A" w:rsidRDefault="00D87D9A" w:rsidP="00D87D9A">
      <w:pPr>
        <w:pStyle w:val="ListParagraph"/>
        <w:numPr>
          <w:ilvl w:val="4"/>
          <w:numId w:val="2"/>
        </w:numPr>
      </w:pPr>
      <w:r>
        <w:t>Danh sách căn hộ</w:t>
      </w:r>
    </w:p>
    <w:p w14:paraId="0BC4EB86" w14:textId="77777777" w:rsidR="00D87D9A" w:rsidRDefault="00D87D9A" w:rsidP="00D87D9A">
      <w:pPr>
        <w:pStyle w:val="ListParagraph"/>
        <w:numPr>
          <w:ilvl w:val="5"/>
          <w:numId w:val="2"/>
        </w:numPr>
        <w:ind w:left="3870"/>
      </w:pPr>
      <w:r>
        <w:t>Hiển thị hình ảnh</w:t>
      </w:r>
    </w:p>
    <w:p w14:paraId="1C8C1E3E" w14:textId="77777777" w:rsidR="00D87D9A" w:rsidRDefault="00D87D9A" w:rsidP="00D87D9A">
      <w:pPr>
        <w:pStyle w:val="ListParagraph"/>
        <w:numPr>
          <w:ilvl w:val="5"/>
          <w:numId w:val="2"/>
        </w:numPr>
        <w:ind w:left="3870"/>
      </w:pPr>
      <w:r>
        <w:t xml:space="preserve">Tên của dự án,đia chỉ, thông tin về dự án, trạng thái </w:t>
      </w:r>
    </w:p>
    <w:p w14:paraId="4670EA98" w14:textId="77777777" w:rsidR="00D87D9A" w:rsidRDefault="00D87D9A" w:rsidP="00D87D9A">
      <w:pPr>
        <w:pStyle w:val="ListParagraph"/>
        <w:numPr>
          <w:ilvl w:val="5"/>
          <w:numId w:val="2"/>
        </w:numPr>
        <w:ind w:left="3870"/>
      </w:pPr>
      <w:r>
        <w:t>Hiển thị người đăng tin và Chat ngay</w:t>
      </w:r>
    </w:p>
    <w:p w14:paraId="21EEDD2C" w14:textId="77777777" w:rsidR="00D87D9A" w:rsidRDefault="00D87D9A" w:rsidP="00D87D9A">
      <w:pPr>
        <w:pStyle w:val="ListParagraph"/>
        <w:numPr>
          <w:ilvl w:val="4"/>
          <w:numId w:val="2"/>
        </w:numPr>
      </w:pPr>
      <w:r>
        <w:t>Danh sách tỉnh thành được rao bán nhiều, căn hộ đang “HOT” tại Việt Nam</w:t>
      </w:r>
    </w:p>
    <w:p w14:paraId="1B9753E5" w14:textId="77777777" w:rsidR="00D87D9A" w:rsidRDefault="00D87D9A" w:rsidP="00D87D9A">
      <w:pPr>
        <w:pStyle w:val="ListParagraph"/>
        <w:numPr>
          <w:ilvl w:val="4"/>
          <w:numId w:val="2"/>
        </w:numPr>
      </w:pPr>
      <w:r>
        <w:t>Quảng cáo</w:t>
      </w:r>
    </w:p>
    <w:p w14:paraId="177A38DB" w14:textId="77777777" w:rsidR="00D87D9A" w:rsidRDefault="00D87D9A" w:rsidP="00D87D9A">
      <w:pPr>
        <w:pStyle w:val="ListParagraph"/>
        <w:numPr>
          <w:ilvl w:val="2"/>
          <w:numId w:val="2"/>
        </w:numPr>
      </w:pPr>
      <w:r>
        <w:t>Phần Footer: Footer chung</w:t>
      </w:r>
    </w:p>
    <w:p w14:paraId="074C0526" w14:textId="52858691" w:rsidR="00D87D9A" w:rsidRDefault="00D87D9A" w:rsidP="00D87D9A">
      <w:pPr>
        <w:pStyle w:val="ListParagraph"/>
        <w:numPr>
          <w:ilvl w:val="1"/>
          <w:numId w:val="2"/>
        </w:numPr>
      </w:pPr>
      <w:r>
        <w:t>Trang cộng đồng</w:t>
      </w:r>
    </w:p>
    <w:p w14:paraId="67885432" w14:textId="603E3A95" w:rsidR="00D87D9A" w:rsidRDefault="00F2081F" w:rsidP="00D87D9A">
      <w:pPr>
        <w:pStyle w:val="ListParagraph"/>
        <w:ind w:left="1440"/>
      </w:pPr>
      <w:r>
        <w:t>Trang cộng đồng nơi người đọc có thể xem những tin tức từ những account khác, trạng thái cũng như status của một các nhân hay công ty môi giới về những thông tin mới nhất của dự án.Khi chưa đăng nhập người dùng sẽ vẫn coi được tin tức được chia sẻ trên cộng đồng Homedy</w:t>
      </w:r>
    </w:p>
    <w:p w14:paraId="53065CD2" w14:textId="021DF05C" w:rsidR="00F2081F" w:rsidRDefault="00F2081F" w:rsidP="00D87D9A">
      <w:pPr>
        <w:pStyle w:val="ListParagraph"/>
        <w:ind w:left="1440"/>
      </w:pPr>
      <w:r>
        <w:rPr>
          <w:noProof/>
        </w:rPr>
        <w:lastRenderedPageBreak/>
        <w:drawing>
          <wp:inline distT="0" distB="0" distL="0" distR="0" wp14:anchorId="773804B3" wp14:editId="19E505D8">
            <wp:extent cx="4635355" cy="4324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50555" cy="4338530"/>
                    </a:xfrm>
                    <a:prstGeom prst="rect">
                      <a:avLst/>
                    </a:prstGeom>
                  </pic:spPr>
                </pic:pic>
              </a:graphicData>
            </a:graphic>
          </wp:inline>
        </w:drawing>
      </w:r>
    </w:p>
    <w:p w14:paraId="519AB870" w14:textId="72BACC41" w:rsidR="00F2081F" w:rsidRDefault="00F2081F" w:rsidP="00D87D9A">
      <w:pPr>
        <w:pStyle w:val="ListParagraph"/>
        <w:ind w:left="1440"/>
      </w:pPr>
      <w:r>
        <w:t xml:space="preserve">Để bình luận, lưu, thích hoặc theo dõi thì người dùng buộc phải đăng ký tài khoản để tương tác với bài viết </w:t>
      </w:r>
    </w:p>
    <w:p w14:paraId="00B51BDA" w14:textId="7ECD7513" w:rsidR="00F2081F" w:rsidRDefault="00F2081F" w:rsidP="00F2081F">
      <w:pPr>
        <w:pStyle w:val="ListParagraph"/>
        <w:numPr>
          <w:ilvl w:val="1"/>
          <w:numId w:val="2"/>
        </w:numPr>
      </w:pPr>
      <w:r>
        <w:t xml:space="preserve">Trang tham khảo giá nhà đất Việt Nam </w:t>
      </w:r>
    </w:p>
    <w:p w14:paraId="779F1F4F" w14:textId="61699B8B" w:rsidR="00F2081F" w:rsidRDefault="00F2081F" w:rsidP="00F2081F">
      <w:pPr>
        <w:pStyle w:val="ListParagraph"/>
        <w:ind w:left="1440"/>
      </w:pPr>
      <w:r>
        <w:t>Trang tham khảo giá: Tại trang người dùng có thể tham khảo mức giá và đưa ra mức giá hợp lý để bán hoặc mua.</w:t>
      </w:r>
    </w:p>
    <w:p w14:paraId="1077C76A" w14:textId="77777777" w:rsidR="00F2081F" w:rsidRDefault="00F2081F" w:rsidP="00F2081F">
      <w:pPr>
        <w:pStyle w:val="ListParagraph"/>
        <w:numPr>
          <w:ilvl w:val="2"/>
          <w:numId w:val="2"/>
        </w:numPr>
      </w:pPr>
      <w:r>
        <w:t xml:space="preserve">Phần header: Header chung </w:t>
      </w:r>
    </w:p>
    <w:p w14:paraId="5E29EC5F" w14:textId="77777777" w:rsidR="00F2081F" w:rsidRDefault="00F2081F" w:rsidP="00F2081F">
      <w:pPr>
        <w:pStyle w:val="ListParagraph"/>
        <w:numPr>
          <w:ilvl w:val="2"/>
          <w:numId w:val="2"/>
        </w:numPr>
      </w:pPr>
      <w:r>
        <w:t>Phần body</w:t>
      </w:r>
    </w:p>
    <w:p w14:paraId="095DE191" w14:textId="77777777" w:rsidR="00F2081F" w:rsidRDefault="00F2081F" w:rsidP="00F2081F">
      <w:pPr>
        <w:pStyle w:val="ListParagraph"/>
        <w:numPr>
          <w:ilvl w:val="3"/>
          <w:numId w:val="2"/>
        </w:numPr>
      </w:pPr>
      <w:r>
        <w:t>Thanh tìm kiếm: tìm kiếm theo khu vực, dự án địa điểm.</w:t>
      </w:r>
    </w:p>
    <w:p w14:paraId="71A31E1C" w14:textId="774D1BC7" w:rsidR="00F2081F" w:rsidRDefault="00F2081F" w:rsidP="00F2081F">
      <w:pPr>
        <w:pStyle w:val="ListParagraph"/>
        <w:numPr>
          <w:ilvl w:val="3"/>
          <w:numId w:val="2"/>
        </w:numPr>
      </w:pPr>
      <w:r>
        <w:t>Tìm kiếm nâng cao: tỉnh/thành phố,  Quận/Huyện, Khoảng giá, trạng thái ,tiến độ</w:t>
      </w:r>
    </w:p>
    <w:p w14:paraId="2DE8E056" w14:textId="4ABE3A40" w:rsidR="00DA1794" w:rsidRDefault="00F2081F" w:rsidP="00DA1794">
      <w:pPr>
        <w:pStyle w:val="ListParagraph"/>
        <w:numPr>
          <w:ilvl w:val="3"/>
          <w:numId w:val="2"/>
        </w:numPr>
      </w:pPr>
      <w:r>
        <w:t xml:space="preserve">Bảng giá nhà đất tại các tỉnh thành </w:t>
      </w:r>
      <w:r w:rsidR="00DA1794">
        <w:rPr>
          <w:noProof/>
        </w:rPr>
        <w:drawing>
          <wp:inline distT="0" distB="0" distL="0" distR="0" wp14:anchorId="04866928" wp14:editId="36459524">
            <wp:extent cx="3810000" cy="181911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41850" cy="1834319"/>
                    </a:xfrm>
                    <a:prstGeom prst="rect">
                      <a:avLst/>
                    </a:prstGeom>
                  </pic:spPr>
                </pic:pic>
              </a:graphicData>
            </a:graphic>
          </wp:inline>
        </w:drawing>
      </w:r>
    </w:p>
    <w:p w14:paraId="48E4975E" w14:textId="0C9672BC" w:rsidR="00DA1794" w:rsidRDefault="00DA1794" w:rsidP="00DA1794">
      <w:pPr>
        <w:ind w:left="2520"/>
      </w:pPr>
      <w:r>
        <w:rPr>
          <w:noProof/>
        </w:rPr>
        <w:lastRenderedPageBreak/>
        <w:drawing>
          <wp:inline distT="0" distB="0" distL="0" distR="0" wp14:anchorId="04124B09" wp14:editId="1EE98257">
            <wp:extent cx="3914775" cy="2639964"/>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23737" cy="2646008"/>
                    </a:xfrm>
                    <a:prstGeom prst="rect">
                      <a:avLst/>
                    </a:prstGeom>
                  </pic:spPr>
                </pic:pic>
              </a:graphicData>
            </a:graphic>
          </wp:inline>
        </w:drawing>
      </w:r>
    </w:p>
    <w:p w14:paraId="4A17D0B3" w14:textId="1B965BC3" w:rsidR="00DA1794" w:rsidRDefault="00DA1794" w:rsidP="00DA1794">
      <w:pPr>
        <w:pStyle w:val="ListParagraph"/>
        <w:numPr>
          <w:ilvl w:val="1"/>
          <w:numId w:val="2"/>
        </w:numPr>
      </w:pPr>
      <w:r>
        <w:t>Trang khám phá cùng Homedy</w:t>
      </w:r>
    </w:p>
    <w:p w14:paraId="21A0CDB1" w14:textId="77777777" w:rsidR="0079171E" w:rsidRDefault="0079171E" w:rsidP="0079171E">
      <w:pPr>
        <w:pStyle w:val="ListParagraph"/>
        <w:numPr>
          <w:ilvl w:val="2"/>
          <w:numId w:val="2"/>
        </w:numPr>
        <w:ind w:left="1800"/>
      </w:pPr>
      <w:r>
        <w:t xml:space="preserve">Phần header: Header chung </w:t>
      </w:r>
    </w:p>
    <w:p w14:paraId="30FFC7E8" w14:textId="276F8ECE" w:rsidR="0079171E" w:rsidRDefault="0079171E" w:rsidP="0079171E">
      <w:pPr>
        <w:pStyle w:val="ListParagraph"/>
        <w:numPr>
          <w:ilvl w:val="2"/>
          <w:numId w:val="2"/>
        </w:numPr>
        <w:ind w:left="1800"/>
      </w:pPr>
      <w:r>
        <w:t>Phần body</w:t>
      </w:r>
    </w:p>
    <w:p w14:paraId="7DC62C34" w14:textId="77777777" w:rsidR="0079171E" w:rsidRDefault="0079171E" w:rsidP="0079171E">
      <w:pPr>
        <w:pStyle w:val="ListParagraph"/>
        <w:ind w:left="1800"/>
      </w:pPr>
    </w:p>
    <w:p w14:paraId="756D5896" w14:textId="77777777" w:rsidR="0079171E" w:rsidRDefault="0079171E" w:rsidP="0079171E">
      <w:pPr>
        <w:ind w:left="1080"/>
      </w:pPr>
      <w:r>
        <w:t>Liệt kê các quận huyện</w:t>
      </w:r>
    </w:p>
    <w:p w14:paraId="7EEC5791" w14:textId="77777777" w:rsidR="0079171E" w:rsidRDefault="0079171E" w:rsidP="0079171E">
      <w:pPr>
        <w:ind w:left="1080"/>
      </w:pPr>
      <w:r>
        <w:rPr>
          <w:noProof/>
        </w:rPr>
        <w:drawing>
          <wp:inline distT="0" distB="0" distL="0" distR="0" wp14:anchorId="026234D8" wp14:editId="0C91E1F1">
            <wp:extent cx="5943600" cy="35744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74415"/>
                    </a:xfrm>
                    <a:prstGeom prst="rect">
                      <a:avLst/>
                    </a:prstGeom>
                  </pic:spPr>
                </pic:pic>
              </a:graphicData>
            </a:graphic>
          </wp:inline>
        </w:drawing>
      </w:r>
    </w:p>
    <w:p w14:paraId="4BE8573A" w14:textId="77777777" w:rsidR="0079171E" w:rsidRDefault="0079171E" w:rsidP="0079171E">
      <w:pPr>
        <w:ind w:left="1080"/>
      </w:pPr>
      <w:r>
        <w:t>Sau khi chọn nơi khám phá</w:t>
      </w:r>
    </w:p>
    <w:p w14:paraId="2B672829" w14:textId="77777777" w:rsidR="0079171E" w:rsidRDefault="0079171E" w:rsidP="0079171E">
      <w:pPr>
        <w:ind w:left="1080"/>
      </w:pPr>
      <w:r>
        <w:t>Người dùng sẽ xem được các thông tin như sau:</w:t>
      </w:r>
    </w:p>
    <w:p w14:paraId="2F7C6970" w14:textId="77777777" w:rsidR="0079171E" w:rsidRDefault="0079171E" w:rsidP="0079171E">
      <w:pPr>
        <w:ind w:left="1080"/>
      </w:pPr>
      <w:r>
        <w:rPr>
          <w:noProof/>
        </w:rPr>
        <w:lastRenderedPageBreak/>
        <w:drawing>
          <wp:inline distT="0" distB="0" distL="0" distR="0" wp14:anchorId="5395991E" wp14:editId="2D1FF812">
            <wp:extent cx="5943600" cy="203136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031365"/>
                    </a:xfrm>
                    <a:prstGeom prst="rect">
                      <a:avLst/>
                    </a:prstGeom>
                  </pic:spPr>
                </pic:pic>
              </a:graphicData>
            </a:graphic>
          </wp:inline>
        </w:drawing>
      </w:r>
    </w:p>
    <w:p w14:paraId="52E5BE89" w14:textId="77777777" w:rsidR="0079171E" w:rsidRDefault="0079171E" w:rsidP="0079171E">
      <w:pPr>
        <w:ind w:left="1080"/>
      </w:pPr>
      <w:r>
        <w:t>Tổng quan về nơi khám phá</w:t>
      </w:r>
    </w:p>
    <w:p w14:paraId="52CB673C" w14:textId="77777777" w:rsidR="0079171E" w:rsidRDefault="0079171E" w:rsidP="0079171E">
      <w:pPr>
        <w:ind w:left="1080"/>
      </w:pPr>
      <w:r>
        <w:rPr>
          <w:noProof/>
        </w:rPr>
        <w:drawing>
          <wp:inline distT="0" distB="0" distL="0" distR="0" wp14:anchorId="3E7C8F79" wp14:editId="4B98F2FE">
            <wp:extent cx="5943600" cy="29940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94025"/>
                    </a:xfrm>
                    <a:prstGeom prst="rect">
                      <a:avLst/>
                    </a:prstGeom>
                  </pic:spPr>
                </pic:pic>
              </a:graphicData>
            </a:graphic>
          </wp:inline>
        </w:drawing>
      </w:r>
    </w:p>
    <w:p w14:paraId="60443DFD" w14:textId="77777777" w:rsidR="0079171E" w:rsidRDefault="0079171E" w:rsidP="0079171E">
      <w:pPr>
        <w:ind w:left="1080"/>
      </w:pPr>
      <w:r>
        <w:t>Địa điểm phổ biến: người dùng có thể xem đưuọc các phúc lợi xã hội ở đại điểm khám phá: trường tiểu  học, trường mầm non, Trường đại học,..</w:t>
      </w:r>
    </w:p>
    <w:p w14:paraId="350B00E8" w14:textId="77777777" w:rsidR="0079171E" w:rsidRDefault="0079171E" w:rsidP="0079171E">
      <w:pPr>
        <w:ind w:left="1080"/>
      </w:pPr>
      <w:r>
        <w:rPr>
          <w:noProof/>
        </w:rPr>
        <w:drawing>
          <wp:inline distT="0" distB="0" distL="0" distR="0" wp14:anchorId="45AED28A" wp14:editId="5ECFD0EC">
            <wp:extent cx="5943600" cy="15367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536700"/>
                    </a:xfrm>
                    <a:prstGeom prst="rect">
                      <a:avLst/>
                    </a:prstGeom>
                  </pic:spPr>
                </pic:pic>
              </a:graphicData>
            </a:graphic>
          </wp:inline>
        </w:drawing>
      </w:r>
    </w:p>
    <w:p w14:paraId="022E90A3" w14:textId="77777777" w:rsidR="0079171E" w:rsidRDefault="0079171E" w:rsidP="0079171E">
      <w:pPr>
        <w:ind w:left="1080"/>
      </w:pPr>
      <w:r>
        <w:t>Liên kết vùng: Thuận tiện cho việc di chuyển qua các nơi gần nơi khám phá, tính thời gian di chuyển và quảng đường di chuyển đến địa điểm khác liên kết.</w:t>
      </w:r>
    </w:p>
    <w:p w14:paraId="4F6F7436" w14:textId="77777777" w:rsidR="0079171E" w:rsidRDefault="0079171E" w:rsidP="0079171E">
      <w:pPr>
        <w:ind w:left="1080"/>
      </w:pPr>
      <w:r>
        <w:rPr>
          <w:noProof/>
        </w:rPr>
        <w:lastRenderedPageBreak/>
        <w:drawing>
          <wp:inline distT="0" distB="0" distL="0" distR="0" wp14:anchorId="658ED0F0" wp14:editId="32F273E9">
            <wp:extent cx="5943600" cy="28936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93695"/>
                    </a:xfrm>
                    <a:prstGeom prst="rect">
                      <a:avLst/>
                    </a:prstGeom>
                  </pic:spPr>
                </pic:pic>
              </a:graphicData>
            </a:graphic>
          </wp:inline>
        </w:drawing>
      </w:r>
    </w:p>
    <w:p w14:paraId="01CA21E7" w14:textId="77777777" w:rsidR="0079171E" w:rsidRDefault="0079171E" w:rsidP="0079171E">
      <w:pPr>
        <w:ind w:left="1080"/>
      </w:pPr>
      <w:r>
        <w:t>Su hướng bất động sản</w:t>
      </w:r>
    </w:p>
    <w:p w14:paraId="42833CB6" w14:textId="77777777" w:rsidR="0079171E" w:rsidRDefault="0079171E" w:rsidP="0079171E">
      <w:pPr>
        <w:ind w:left="1080"/>
      </w:pPr>
      <w:r>
        <w:rPr>
          <w:noProof/>
        </w:rPr>
        <w:drawing>
          <wp:inline distT="0" distB="0" distL="0" distR="0" wp14:anchorId="1A557AA1" wp14:editId="5C4E22D1">
            <wp:extent cx="5943600" cy="32124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12465"/>
                    </a:xfrm>
                    <a:prstGeom prst="rect">
                      <a:avLst/>
                    </a:prstGeom>
                  </pic:spPr>
                </pic:pic>
              </a:graphicData>
            </a:graphic>
          </wp:inline>
        </w:drawing>
      </w:r>
    </w:p>
    <w:p w14:paraId="3FBCE8E3" w14:textId="77777777" w:rsidR="0079171E" w:rsidRDefault="0079171E" w:rsidP="0079171E">
      <w:pPr>
        <w:ind w:left="1080"/>
      </w:pPr>
      <w:r>
        <w:t>Bất động sản trong khu vực</w:t>
      </w:r>
    </w:p>
    <w:p w14:paraId="4D3F23FB" w14:textId="77777777" w:rsidR="0079171E" w:rsidRDefault="0079171E" w:rsidP="0079171E">
      <w:pPr>
        <w:ind w:left="1080"/>
      </w:pPr>
    </w:p>
    <w:p w14:paraId="0A543405" w14:textId="77777777" w:rsidR="0079171E" w:rsidRDefault="0079171E" w:rsidP="0079171E">
      <w:pPr>
        <w:ind w:left="1080"/>
      </w:pPr>
      <w:r>
        <w:rPr>
          <w:noProof/>
        </w:rPr>
        <w:lastRenderedPageBreak/>
        <w:drawing>
          <wp:inline distT="0" distB="0" distL="0" distR="0" wp14:anchorId="3C9A8BD6" wp14:editId="0FF35767">
            <wp:extent cx="5943600" cy="14084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408430"/>
                    </a:xfrm>
                    <a:prstGeom prst="rect">
                      <a:avLst/>
                    </a:prstGeom>
                  </pic:spPr>
                </pic:pic>
              </a:graphicData>
            </a:graphic>
          </wp:inline>
        </w:drawing>
      </w:r>
    </w:p>
    <w:p w14:paraId="5B5C6381" w14:textId="77777777" w:rsidR="0079171E" w:rsidRDefault="0079171E" w:rsidP="0079171E">
      <w:pPr>
        <w:ind w:left="1080"/>
      </w:pPr>
      <w:r>
        <w:t xml:space="preserve">Khám phá vùng lân cận </w:t>
      </w:r>
    </w:p>
    <w:p w14:paraId="3211F193" w14:textId="77777777" w:rsidR="0079171E" w:rsidRDefault="0079171E" w:rsidP="0079171E">
      <w:pPr>
        <w:pStyle w:val="ListParagraph"/>
        <w:ind w:left="2160"/>
      </w:pPr>
    </w:p>
    <w:p w14:paraId="66E2B0AD" w14:textId="6E29009F" w:rsidR="0079171E" w:rsidRDefault="00260533" w:rsidP="00260533">
      <w:pPr>
        <w:pStyle w:val="ListParagraph"/>
        <w:numPr>
          <w:ilvl w:val="1"/>
          <w:numId w:val="2"/>
        </w:numPr>
      </w:pPr>
      <w:r>
        <w:t xml:space="preserve">Trang thư viện pháp luật </w:t>
      </w:r>
    </w:p>
    <w:p w14:paraId="6FE419F1" w14:textId="77777777" w:rsidR="003C4366" w:rsidRDefault="003C4366" w:rsidP="003C4366">
      <w:pPr>
        <w:pStyle w:val="ListParagraph"/>
        <w:numPr>
          <w:ilvl w:val="2"/>
          <w:numId w:val="2"/>
        </w:numPr>
      </w:pPr>
      <w:r>
        <w:t>Phần Header:</w:t>
      </w:r>
      <w:r w:rsidRPr="00260533">
        <w:t xml:space="preserve"> </w:t>
      </w:r>
      <w:r>
        <w:t>Header chung</w:t>
      </w:r>
    </w:p>
    <w:p w14:paraId="1CC41F80" w14:textId="77777777" w:rsidR="003C4366" w:rsidRDefault="003C4366" w:rsidP="003C4366">
      <w:pPr>
        <w:pStyle w:val="ListParagraph"/>
        <w:numPr>
          <w:ilvl w:val="2"/>
          <w:numId w:val="2"/>
        </w:numPr>
      </w:pPr>
      <w:r>
        <w:t>Phần Body</w:t>
      </w:r>
    </w:p>
    <w:p w14:paraId="2AF9292C" w14:textId="77777777" w:rsidR="003C4366" w:rsidRDefault="003C4366" w:rsidP="003C4366">
      <w:pPr>
        <w:ind w:left="1980"/>
      </w:pPr>
      <w:r>
        <w:t>Giới thiệu cho người dùng các bước cũng như là quy trình về pháp luật về mua bán/ chuyển nhượng nhà đất, quy trình thuê, các văn bản và mẫu hợp đồng….</w:t>
      </w:r>
    </w:p>
    <w:p w14:paraId="33AD5540" w14:textId="77777777" w:rsidR="003C4366" w:rsidRDefault="003C4366" w:rsidP="003C4366">
      <w:pPr>
        <w:ind w:left="1980"/>
      </w:pPr>
      <w:r>
        <w:rPr>
          <w:noProof/>
        </w:rPr>
        <w:drawing>
          <wp:inline distT="0" distB="0" distL="0" distR="0" wp14:anchorId="3CADCFD7" wp14:editId="730B3176">
            <wp:extent cx="4546082" cy="452374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59400" cy="4536993"/>
                    </a:xfrm>
                    <a:prstGeom prst="rect">
                      <a:avLst/>
                    </a:prstGeom>
                  </pic:spPr>
                </pic:pic>
              </a:graphicData>
            </a:graphic>
          </wp:inline>
        </w:drawing>
      </w:r>
    </w:p>
    <w:p w14:paraId="1BAC510B" w14:textId="77777777" w:rsidR="003C4366" w:rsidRDefault="003C4366" w:rsidP="003C4366">
      <w:pPr>
        <w:pStyle w:val="ListParagraph"/>
        <w:numPr>
          <w:ilvl w:val="2"/>
          <w:numId w:val="2"/>
        </w:numPr>
      </w:pPr>
      <w:r>
        <w:t>Phần Footer: Footer chung</w:t>
      </w:r>
    </w:p>
    <w:p w14:paraId="1ED4AF9B" w14:textId="28442D5C" w:rsidR="003C4366" w:rsidRDefault="003C4366" w:rsidP="003C4366">
      <w:pPr>
        <w:pStyle w:val="ListParagraph"/>
        <w:numPr>
          <w:ilvl w:val="1"/>
          <w:numId w:val="2"/>
        </w:numPr>
      </w:pPr>
      <w:r>
        <w:t>Trang vay mua nhà</w:t>
      </w:r>
    </w:p>
    <w:p w14:paraId="5137EC24" w14:textId="77777777" w:rsidR="003C4366" w:rsidRDefault="003C4366" w:rsidP="003C4366">
      <w:pPr>
        <w:pStyle w:val="ListParagraph"/>
        <w:numPr>
          <w:ilvl w:val="2"/>
          <w:numId w:val="2"/>
        </w:numPr>
      </w:pPr>
      <w:r>
        <w:lastRenderedPageBreak/>
        <w:t>Phần Header:</w:t>
      </w:r>
      <w:r w:rsidRPr="00260533">
        <w:t xml:space="preserve"> </w:t>
      </w:r>
      <w:r>
        <w:t>Header chung</w:t>
      </w:r>
    </w:p>
    <w:p w14:paraId="696AF54C" w14:textId="68FED25C" w:rsidR="003C4366" w:rsidRDefault="003C4366" w:rsidP="003C4366">
      <w:pPr>
        <w:pStyle w:val="ListParagraph"/>
        <w:numPr>
          <w:ilvl w:val="2"/>
          <w:numId w:val="2"/>
        </w:numPr>
      </w:pPr>
      <w:r>
        <w:t>Phần Body</w:t>
      </w:r>
    </w:p>
    <w:p w14:paraId="12D90A7C" w14:textId="48240201" w:rsidR="003C4366" w:rsidRDefault="003C4366" w:rsidP="003C4366">
      <w:pPr>
        <w:pStyle w:val="ListParagraph"/>
        <w:ind w:left="2160"/>
      </w:pPr>
      <w:r>
        <w:t>Gói vay sản phẩm mua nhà:  cập nhật các gói vay mua nhà của các ngân hàng</w:t>
      </w:r>
    </w:p>
    <w:p w14:paraId="286DA96C" w14:textId="78F4D41F" w:rsidR="003C4366" w:rsidRDefault="003C4366" w:rsidP="003C4366">
      <w:pPr>
        <w:pStyle w:val="ListParagraph"/>
        <w:ind w:left="2160"/>
      </w:pPr>
      <w:r>
        <w:rPr>
          <w:noProof/>
        </w:rPr>
        <w:drawing>
          <wp:inline distT="0" distB="0" distL="0" distR="0" wp14:anchorId="26F3AC6A" wp14:editId="3683CA4E">
            <wp:extent cx="4381500" cy="2812399"/>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01284" cy="2825098"/>
                    </a:xfrm>
                    <a:prstGeom prst="rect">
                      <a:avLst/>
                    </a:prstGeom>
                  </pic:spPr>
                </pic:pic>
              </a:graphicData>
            </a:graphic>
          </wp:inline>
        </w:drawing>
      </w:r>
    </w:p>
    <w:p w14:paraId="637A9588" w14:textId="5BA6D173" w:rsidR="003C4366" w:rsidRDefault="003C4366" w:rsidP="003C4366">
      <w:pPr>
        <w:pStyle w:val="ListParagraph"/>
        <w:ind w:left="2160"/>
      </w:pPr>
      <w:r>
        <w:t>Ngoài ra còn có các công cụ để tính toán chị phí và lãi xuất</w:t>
      </w:r>
    </w:p>
    <w:p w14:paraId="29BE1FB1" w14:textId="48384085" w:rsidR="003C4366" w:rsidRDefault="003C4366" w:rsidP="003C4366">
      <w:pPr>
        <w:pStyle w:val="ListParagraph"/>
        <w:ind w:left="2160"/>
      </w:pPr>
      <w:r>
        <w:rPr>
          <w:noProof/>
        </w:rPr>
        <w:drawing>
          <wp:inline distT="0" distB="0" distL="0" distR="0" wp14:anchorId="7B0754D6" wp14:editId="00FB6AAE">
            <wp:extent cx="4267200" cy="2714869"/>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96884" cy="2733755"/>
                    </a:xfrm>
                    <a:prstGeom prst="rect">
                      <a:avLst/>
                    </a:prstGeom>
                  </pic:spPr>
                </pic:pic>
              </a:graphicData>
            </a:graphic>
          </wp:inline>
        </w:drawing>
      </w:r>
    </w:p>
    <w:p w14:paraId="311007B5" w14:textId="4A8AB939" w:rsidR="003C4366" w:rsidRDefault="00B31F1A" w:rsidP="003C4366">
      <w:pPr>
        <w:pStyle w:val="ListParagraph"/>
        <w:ind w:left="2160"/>
      </w:pPr>
      <w:r>
        <w:t>Nên mau hay thê nhà: Tính năng giúp người dùng tính ra được biểu đồ chi phí, so sánh giữa việc mua nhà( với thời hạn vay trả lãi) và thuê nhà.</w:t>
      </w:r>
    </w:p>
    <w:p w14:paraId="46F0A2D6" w14:textId="2B6F2E4E" w:rsidR="00B31F1A" w:rsidRDefault="00B31F1A" w:rsidP="003C4366">
      <w:pPr>
        <w:pStyle w:val="ListParagraph"/>
        <w:ind w:left="2160"/>
      </w:pPr>
      <w:r>
        <w:rPr>
          <w:noProof/>
        </w:rPr>
        <w:lastRenderedPageBreak/>
        <w:drawing>
          <wp:inline distT="0" distB="0" distL="0" distR="0" wp14:anchorId="793F790F" wp14:editId="3F89FB01">
            <wp:extent cx="4667250" cy="220198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01630" cy="2218205"/>
                    </a:xfrm>
                    <a:prstGeom prst="rect">
                      <a:avLst/>
                    </a:prstGeom>
                  </pic:spPr>
                </pic:pic>
              </a:graphicData>
            </a:graphic>
          </wp:inline>
        </w:drawing>
      </w:r>
    </w:p>
    <w:p w14:paraId="6350311D" w14:textId="6A09F3F6" w:rsidR="00B31F1A" w:rsidRDefault="00B31F1A" w:rsidP="003C4366">
      <w:pPr>
        <w:pStyle w:val="ListParagraph"/>
        <w:ind w:left="2160"/>
      </w:pPr>
      <w:r>
        <w:t>Ngoài ra có thể tính toán được số tiền có thể vay đối với mức tiền và thời gian vay. Chỉ cần nhập số tiền bạn đang có, số tiền có thể trả hàng tháng cho khaonr vay, thời gian thanh toán khoản vay, lãi xuất.</w:t>
      </w:r>
    </w:p>
    <w:p w14:paraId="1AE102A1" w14:textId="0527AB95" w:rsidR="00B31F1A" w:rsidRDefault="00B31F1A" w:rsidP="003C4366">
      <w:pPr>
        <w:pStyle w:val="ListParagraph"/>
        <w:ind w:left="2160"/>
      </w:pPr>
      <w:r>
        <w:rPr>
          <w:noProof/>
        </w:rPr>
        <w:drawing>
          <wp:inline distT="0" distB="0" distL="0" distR="0" wp14:anchorId="0CE55CCF" wp14:editId="6161EF56">
            <wp:extent cx="4581525" cy="1841421"/>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23098" cy="1858130"/>
                    </a:xfrm>
                    <a:prstGeom prst="rect">
                      <a:avLst/>
                    </a:prstGeom>
                  </pic:spPr>
                </pic:pic>
              </a:graphicData>
            </a:graphic>
          </wp:inline>
        </w:drawing>
      </w:r>
    </w:p>
    <w:p w14:paraId="5DEE37D6" w14:textId="7EA833F1" w:rsidR="00B31F1A" w:rsidRDefault="00B31F1A" w:rsidP="003C4366">
      <w:pPr>
        <w:pStyle w:val="ListParagraph"/>
        <w:ind w:left="2160"/>
      </w:pPr>
      <w:r>
        <w:t>Trang web còn tích hợp tính năng tính lãi xuất vay: giúp người dùng tính toán tiền cần trả cho ngân hàng để mau trả góp.</w:t>
      </w:r>
    </w:p>
    <w:p w14:paraId="15DD935F" w14:textId="228A76BA" w:rsidR="00B31F1A" w:rsidRDefault="00B31F1A" w:rsidP="003C4366">
      <w:pPr>
        <w:pStyle w:val="ListParagraph"/>
        <w:ind w:left="2160"/>
      </w:pPr>
      <w:r>
        <w:rPr>
          <w:noProof/>
        </w:rPr>
        <w:drawing>
          <wp:inline distT="0" distB="0" distL="0" distR="0" wp14:anchorId="34F98DE5" wp14:editId="354A16C5">
            <wp:extent cx="4669744" cy="279336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78208" cy="2798428"/>
                    </a:xfrm>
                    <a:prstGeom prst="rect">
                      <a:avLst/>
                    </a:prstGeom>
                  </pic:spPr>
                </pic:pic>
              </a:graphicData>
            </a:graphic>
          </wp:inline>
        </w:drawing>
      </w:r>
    </w:p>
    <w:p w14:paraId="55A13AFB" w14:textId="77777777" w:rsidR="003C4366" w:rsidRDefault="003C4366" w:rsidP="003C4366">
      <w:pPr>
        <w:pStyle w:val="ListParagraph"/>
        <w:numPr>
          <w:ilvl w:val="2"/>
          <w:numId w:val="2"/>
        </w:numPr>
      </w:pPr>
      <w:r>
        <w:t>Phần Footer: Footer chung</w:t>
      </w:r>
    </w:p>
    <w:p w14:paraId="5A8CE123" w14:textId="77777777" w:rsidR="003C4366" w:rsidRDefault="003C4366" w:rsidP="003C4366">
      <w:pPr>
        <w:pStyle w:val="ListParagraph"/>
        <w:ind w:left="2160"/>
      </w:pPr>
    </w:p>
    <w:p w14:paraId="00EC8BA1" w14:textId="5043A3D4" w:rsidR="0079171E" w:rsidRDefault="0079171E" w:rsidP="00DA1794"/>
    <w:p w14:paraId="4DF0E058" w14:textId="6B6ACB61" w:rsidR="0079171E" w:rsidRDefault="0079171E" w:rsidP="00260533"/>
    <w:p w14:paraId="4416BC12" w14:textId="77777777" w:rsidR="0079171E" w:rsidRDefault="0079171E" w:rsidP="00DA1794"/>
    <w:p w14:paraId="628AD717" w14:textId="77777777" w:rsidR="00DA1794" w:rsidRDefault="00DA1794" w:rsidP="00DA1794"/>
    <w:p w14:paraId="033AC570" w14:textId="77777777" w:rsidR="00F2081F" w:rsidRDefault="00F2081F" w:rsidP="00D87D9A">
      <w:pPr>
        <w:pStyle w:val="ListParagraph"/>
        <w:ind w:left="1440"/>
      </w:pPr>
    </w:p>
    <w:p w14:paraId="3B014736" w14:textId="77777777" w:rsidR="00D87D9A" w:rsidRDefault="00D87D9A" w:rsidP="002D222A">
      <w:pPr>
        <w:ind w:left="720"/>
      </w:pPr>
    </w:p>
    <w:p w14:paraId="2694E30A" w14:textId="77777777" w:rsidR="00D87D9A" w:rsidRDefault="00D87D9A" w:rsidP="002D222A">
      <w:pPr>
        <w:ind w:left="720"/>
      </w:pPr>
    </w:p>
    <w:p w14:paraId="00635EB1" w14:textId="77777777" w:rsidR="002D222A" w:rsidRDefault="002D222A" w:rsidP="002D222A"/>
    <w:p w14:paraId="64D3A465" w14:textId="77777777" w:rsidR="00C61C61" w:rsidRDefault="00C61C61" w:rsidP="00C61C61">
      <w:pPr>
        <w:pStyle w:val="ListParagraph"/>
        <w:ind w:left="2340"/>
      </w:pPr>
    </w:p>
    <w:p w14:paraId="2D325AC3" w14:textId="6DBA59D4" w:rsidR="00C61C61" w:rsidRDefault="00C61C61" w:rsidP="00C61C61">
      <w:pPr>
        <w:ind w:left="360"/>
      </w:pPr>
    </w:p>
    <w:p w14:paraId="7FD0BFF4" w14:textId="77777777" w:rsidR="00C61C61" w:rsidRDefault="00C61C61" w:rsidP="00C61C61">
      <w:pPr>
        <w:pStyle w:val="ListParagraph"/>
      </w:pPr>
    </w:p>
    <w:p w14:paraId="3DA46661" w14:textId="77777777" w:rsidR="00C61C61" w:rsidRDefault="00C61C61" w:rsidP="00C61C61">
      <w:pPr>
        <w:pStyle w:val="ListParagraph"/>
        <w:ind w:left="1440"/>
      </w:pPr>
    </w:p>
    <w:p w14:paraId="71F38255" w14:textId="77777777" w:rsidR="00210851" w:rsidRDefault="00210851" w:rsidP="00210851"/>
    <w:sectPr w:rsidR="0021085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B21F2"/>
    <w:multiLevelType w:val="hybridMultilevel"/>
    <w:tmpl w:val="0180F378"/>
    <w:lvl w:ilvl="0" w:tplc="2D76879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8A71CE"/>
    <w:multiLevelType w:val="hybridMultilevel"/>
    <w:tmpl w:val="76A0409A"/>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2" w15:restartNumberingAfterBreak="0">
    <w:nsid w:val="095415FA"/>
    <w:multiLevelType w:val="hybridMultilevel"/>
    <w:tmpl w:val="BE10F9F4"/>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3" w15:restartNumberingAfterBreak="0">
    <w:nsid w:val="728E760A"/>
    <w:multiLevelType w:val="hybridMultilevel"/>
    <w:tmpl w:val="B7F6D9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9B55830"/>
    <w:multiLevelType w:val="hybridMultilevel"/>
    <w:tmpl w:val="F1A4E048"/>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num w:numId="1">
    <w:abstractNumId w:val="0"/>
  </w:num>
  <w:num w:numId="2">
    <w:abstractNumId w:val="3"/>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0851"/>
    <w:rsid w:val="00210851"/>
    <w:rsid w:val="00260533"/>
    <w:rsid w:val="002D222A"/>
    <w:rsid w:val="003C4366"/>
    <w:rsid w:val="00444A02"/>
    <w:rsid w:val="00667DCB"/>
    <w:rsid w:val="0079171E"/>
    <w:rsid w:val="00B31F1A"/>
    <w:rsid w:val="00BB51ED"/>
    <w:rsid w:val="00C61C61"/>
    <w:rsid w:val="00D87D9A"/>
    <w:rsid w:val="00DA1794"/>
    <w:rsid w:val="00F208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97216"/>
  <w15:chartTrackingRefBased/>
  <w15:docId w15:val="{32732467-6638-45F9-B042-7CA68B4EF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436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10851"/>
    <w:rPr>
      <w:color w:val="0563C1" w:themeColor="hyperlink"/>
      <w:u w:val="single"/>
    </w:rPr>
  </w:style>
  <w:style w:type="character" w:styleId="UnresolvedMention">
    <w:name w:val="Unresolved Mention"/>
    <w:basedOn w:val="DefaultParagraphFont"/>
    <w:uiPriority w:val="99"/>
    <w:semiHidden/>
    <w:unhideWhenUsed/>
    <w:rsid w:val="00210851"/>
    <w:rPr>
      <w:color w:val="605E5C"/>
      <w:shd w:val="clear" w:color="auto" w:fill="E1DFDD"/>
    </w:rPr>
  </w:style>
  <w:style w:type="paragraph" w:styleId="ListParagraph">
    <w:name w:val="List Paragraph"/>
    <w:basedOn w:val="Normal"/>
    <w:uiPriority w:val="34"/>
    <w:qFormat/>
    <w:rsid w:val="0021085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s://homedy.com/"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TotalTime>
  <Pages>14</Pages>
  <Words>809</Words>
  <Characters>4617</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hoang</dc:creator>
  <cp:keywords/>
  <dc:description/>
  <cp:lastModifiedBy>hoang hoang</cp:lastModifiedBy>
  <cp:revision>1</cp:revision>
  <dcterms:created xsi:type="dcterms:W3CDTF">2020-09-21T13:38:00Z</dcterms:created>
  <dcterms:modified xsi:type="dcterms:W3CDTF">2020-09-21T15:48:00Z</dcterms:modified>
</cp:coreProperties>
</file>